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5B" w:rsidRPr="002A4A4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ЛЮБИМСКОГО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ЯРОСЛАВСКОЙ ОБЛАСТИ</w:t>
      </w:r>
    </w:p>
    <w:p w:rsidR="008F175B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5B" w:rsidRPr="002A4A4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A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8F175B" w:rsidRPr="0018160E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75B" w:rsidRPr="002A4A4D" w:rsidRDefault="0005685B" w:rsidP="008F17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912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20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1271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8F17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F175B" w:rsidRPr="0018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09- </w:t>
      </w:r>
      <w:r w:rsidR="0021206E">
        <w:rPr>
          <w:rFonts w:ascii="Times New Roman" w:eastAsia="Times New Roman" w:hAnsi="Times New Roman" w:cs="Times New Roman"/>
          <w:sz w:val="28"/>
          <w:szCs w:val="28"/>
          <w:lang w:eastAsia="ru-RU"/>
        </w:rPr>
        <w:t>469/23</w:t>
      </w:r>
      <w:r w:rsidR="008F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F175B" w:rsidRPr="0098121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F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75B" w:rsidRPr="00981215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8F175B" w:rsidRPr="002A4A4D" w:rsidRDefault="008F175B" w:rsidP="008F17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</w:tblGrid>
      <w:tr w:rsidR="008F175B" w:rsidRPr="002A4A4D" w:rsidTr="00BF1A3A">
        <w:trPr>
          <w:trHeight w:val="1393"/>
        </w:trPr>
        <w:tc>
          <w:tcPr>
            <w:tcW w:w="5245" w:type="dxa"/>
          </w:tcPr>
          <w:p w:rsidR="008F175B" w:rsidRPr="002A4A4D" w:rsidRDefault="008F175B" w:rsidP="00BF1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муниципальную программу </w:t>
            </w:r>
            <w:proofErr w:type="spellStart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 района </w:t>
            </w:r>
            <w:r w:rsidRPr="00B10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«Обеспечение доступным и комфортным жильем населения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B10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 района Ярославской области»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утвержденную 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571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Ярославской области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 09.02. 2023.  № 09- 0093/23 </w:t>
            </w: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2A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F175B" w:rsidRPr="00B10492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а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8F175B" w:rsidRPr="00934D5F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104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71970">
        <w:rPr>
          <w:sz w:val="28"/>
          <w:szCs w:val="28"/>
        </w:rPr>
        <w:t xml:space="preserve"> </w:t>
      </w:r>
      <w:r w:rsidRPr="00571970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proofErr w:type="spellStart"/>
      <w:r w:rsidRPr="00571970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571970"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Ярославской области»</w:t>
      </w:r>
      <w:r w:rsidRPr="00571970"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571970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57197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  </w:t>
      </w:r>
      <w:r w:rsidRPr="0057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A4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09.02. 2023г.</w:t>
      </w:r>
      <w:r w:rsidRPr="00B93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№ 09- 0093/23 </w:t>
      </w:r>
      <w:r w:rsidRPr="00571970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571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F175B" w:rsidRPr="00CA4E6E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8F175B" w:rsidRPr="00CA4E6E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3 «</w:t>
      </w:r>
      <w:r w:rsidRPr="00CA4E6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новой редакции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постановлению;</w:t>
      </w:r>
    </w:p>
    <w:p w:rsidR="00CA4E6E" w:rsidRPr="00CA4E6E" w:rsidRDefault="008F175B" w:rsidP="00CA4E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5</w:t>
      </w:r>
      <w:r w:rsidRPr="00CA4E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A4E6E"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программы», таблицу</w:t>
      </w:r>
      <w:r w:rsidRPr="00CA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E6E">
        <w:rPr>
          <w:rFonts w:ascii="Times New Roman" w:hAnsi="Times New Roman" w:cs="Times New Roman"/>
          <w:sz w:val="28"/>
          <w:szCs w:val="28"/>
        </w:rPr>
        <w:t>«Основные мероприятия муниципальной</w:t>
      </w:r>
      <w:r w:rsidRPr="00CA4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E6E">
        <w:rPr>
          <w:rFonts w:ascii="Times New Roman" w:hAnsi="Times New Roman" w:cs="Times New Roman"/>
          <w:sz w:val="28"/>
          <w:szCs w:val="28"/>
        </w:rPr>
        <w:t>программы» изложить в новой редакции согласно приложению 3 к настоящему постановлению.</w:t>
      </w:r>
    </w:p>
    <w:p w:rsidR="008F175B" w:rsidRPr="00CA4E6E" w:rsidRDefault="008F175B" w:rsidP="00CA4E6E">
      <w:pPr>
        <w:jc w:val="both"/>
        <w:rPr>
          <w:rFonts w:ascii="Times New Roman" w:hAnsi="Times New Roman" w:cs="Times New Roman"/>
          <w:sz w:val="28"/>
          <w:szCs w:val="28"/>
        </w:rPr>
      </w:pPr>
      <w:r w:rsidRPr="00CA4E6E">
        <w:rPr>
          <w:rFonts w:ascii="Times New Roman" w:hAnsi="Times New Roman" w:cs="Times New Roman"/>
          <w:sz w:val="28"/>
          <w:szCs w:val="28"/>
        </w:rPr>
        <w:t>2</w:t>
      </w:r>
      <w:r w:rsidRPr="00CA4E6E">
        <w:rPr>
          <w:rFonts w:ascii="Times New Roman" w:hAnsi="Times New Roman"/>
          <w:sz w:val="28"/>
          <w:szCs w:val="28"/>
        </w:rPr>
        <w:t>)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 целевой программы </w:t>
      </w:r>
      <w:r w:rsidR="0073073B" w:rsidRPr="00CA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доступным и комфортным жильем населения </w:t>
      </w:r>
      <w:proofErr w:type="spellStart"/>
      <w:r w:rsidR="0073073B" w:rsidRPr="00CA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="0073073B" w:rsidRPr="00CA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области» 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</w:t>
      </w:r>
      <w:r w:rsidR="0073073B"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F175B" w:rsidRPr="00CA4E6E" w:rsidRDefault="008F175B" w:rsidP="008F1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-таблицу 3</w:t>
      </w:r>
      <w:r w:rsidRPr="00CA4E6E">
        <w:rPr>
          <w:rFonts w:ascii="Times New Roman" w:hAnsi="Times New Roman" w:cs="Times New Roman"/>
          <w:sz w:val="28"/>
          <w:szCs w:val="28"/>
        </w:rPr>
        <w:t xml:space="preserve"> «Ресурсное обеспечение и перечень мероприятий муниципальной целевой программы. Основные мероприятия муниципальной целевой программы» изложить в новой редакции согласно приложению </w:t>
      </w:r>
      <w:r w:rsidR="0073073B" w:rsidRPr="00CA4E6E">
        <w:rPr>
          <w:rFonts w:ascii="Times New Roman" w:hAnsi="Times New Roman" w:cs="Times New Roman"/>
          <w:sz w:val="28"/>
          <w:szCs w:val="28"/>
        </w:rPr>
        <w:t>5</w:t>
      </w:r>
      <w:r w:rsidRPr="00CA4E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F175B" w:rsidRPr="00CA4E6E" w:rsidRDefault="00BF1A3A" w:rsidP="008F175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CA4E6E"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муниципальной  целевой программы </w:t>
      </w:r>
      <w:r w:rsidRPr="00CA4E6E">
        <w:rPr>
          <w:rFonts w:ascii="Times New Roman" w:hAnsi="Times New Roman" w:cs="Times New Roman"/>
          <w:sz w:val="28"/>
          <w:szCs w:val="28"/>
        </w:rPr>
        <w:t xml:space="preserve">«Развитие градостроительной документации в </w:t>
      </w:r>
      <w:proofErr w:type="spellStart"/>
      <w:r w:rsidRPr="00CA4E6E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Pr="00CA4E6E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CA4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6 к настоящему постановлению.</w:t>
      </w:r>
    </w:p>
    <w:p w:rsidR="00BF1A3A" w:rsidRPr="00CA4E6E" w:rsidRDefault="00BF1A3A" w:rsidP="008F175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таблицу 3</w:t>
      </w:r>
      <w:r w:rsidRPr="00CA4E6E">
        <w:rPr>
          <w:rFonts w:ascii="Times New Roman" w:hAnsi="Times New Roman" w:cs="Times New Roman"/>
          <w:sz w:val="28"/>
          <w:szCs w:val="28"/>
        </w:rPr>
        <w:t xml:space="preserve"> «Ресурсное обеспечение и перечень мероприятий муниципальной целевой программы. Основные мероприятия муниципальной целевой программы» изложить в новой редакции согласно приложению</w:t>
      </w:r>
      <w:proofErr w:type="gramStart"/>
      <w:r w:rsidRPr="00CA4E6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A4E6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F1A3A" w:rsidRDefault="008F175B" w:rsidP="00CA4E6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E6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Pr="00CA4E6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Pr="00CA4E6E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CA4E6E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proofErr w:type="gramStart"/>
      <w:r w:rsidRPr="00CA4E6E">
        <w:rPr>
          <w:rFonts w:ascii="Times New Roman" w:hAnsi="Times New Roman" w:cs="Times New Roman"/>
          <w:sz w:val="28"/>
          <w:szCs w:val="28"/>
        </w:rPr>
        <w:t>а</w:t>
      </w:r>
      <w:r w:rsidR="00CA4E6E" w:rsidRPr="00CA4E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A4E6E" w:rsidRPr="00CA4E6E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591271">
        <w:rPr>
          <w:rFonts w:ascii="Times New Roman" w:hAnsi="Times New Roman" w:cs="Times New Roman"/>
          <w:sz w:val="28"/>
          <w:szCs w:val="28"/>
        </w:rPr>
        <w:t>а</w:t>
      </w:r>
      <w:r w:rsidR="00CA4E6E" w:rsidRPr="00CA4E6E">
        <w:rPr>
          <w:rFonts w:ascii="Times New Roman" w:hAnsi="Times New Roman" w:cs="Times New Roman"/>
          <w:sz w:val="28"/>
          <w:szCs w:val="28"/>
        </w:rPr>
        <w:t xml:space="preserve"> отдела строительства, ЖКХ, тарифного регулирования, закупок и архитектуры</w:t>
      </w:r>
      <w:r w:rsidRPr="00CA4E6E">
        <w:rPr>
          <w:rFonts w:ascii="Times New Roman" w:hAnsi="Times New Roman" w:cs="Times New Roman"/>
          <w:sz w:val="28"/>
          <w:szCs w:val="28"/>
        </w:rPr>
        <w:t xml:space="preserve"> </w:t>
      </w:r>
      <w:r w:rsidR="0005685B">
        <w:rPr>
          <w:rFonts w:ascii="Times New Roman" w:hAnsi="Times New Roman" w:cs="Times New Roman"/>
          <w:sz w:val="28"/>
          <w:szCs w:val="28"/>
        </w:rPr>
        <w:t xml:space="preserve"> </w:t>
      </w:r>
      <w:r w:rsidR="00BF1A3A" w:rsidRPr="00CA4E6E">
        <w:rPr>
          <w:rFonts w:ascii="Times New Roman" w:hAnsi="Times New Roman" w:cs="Times New Roman"/>
          <w:sz w:val="28"/>
          <w:szCs w:val="28"/>
        </w:rPr>
        <w:t>Куприянова А.Н.</w:t>
      </w:r>
    </w:p>
    <w:p w:rsidR="008F175B" w:rsidRPr="00EC69F6" w:rsidRDefault="00CA4E6E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F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 xml:space="preserve"> вестник» и подлежит р</w:t>
      </w:r>
      <w:r w:rsidR="008F175B"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="008F175B" w:rsidRPr="00EC69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 в сети  «Интернет».</w:t>
      </w: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        </w:t>
      </w:r>
      <w:r w:rsidRPr="00EC69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EC69F6"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Pr="00EC69F6" w:rsidRDefault="008F175B" w:rsidP="008F17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75B" w:rsidRDefault="008F175B" w:rsidP="008F175B"/>
    <w:p w:rsidR="008F175B" w:rsidRDefault="008F175B" w:rsidP="008F175B"/>
    <w:p w:rsidR="008F175B" w:rsidRDefault="008F175B" w:rsidP="008F175B"/>
    <w:p w:rsidR="008F175B" w:rsidRDefault="008F175B" w:rsidP="008F175B"/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A3A" w:rsidRDefault="00BF1A3A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6E" w:rsidRDefault="00CA4E6E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6E" w:rsidRDefault="00CA4E6E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75B" w:rsidRPr="00C302C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8F175B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8F175B" w:rsidRPr="00C302C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8F175B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о</w:t>
      </w:r>
      <w:bookmarkStart w:id="0" w:name="_GoBack"/>
      <w:bookmarkEnd w:id="0"/>
      <w:r w:rsidRPr="002C420F">
        <w:rPr>
          <w:rFonts w:ascii="Times New Roman" w:eastAsia="Times New Roman" w:hAnsi="Times New Roman" w:cs="Times New Roman"/>
          <w:bCs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15.08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>
        <w:rPr>
          <w:rFonts w:ascii="Times New Roman" w:eastAsia="Times New Roman" w:hAnsi="Times New Roman" w:cs="Times New Roman"/>
          <w:bCs/>
          <w:lang w:eastAsia="ru-RU"/>
        </w:rPr>
        <w:t>-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469/23</w:t>
      </w:r>
    </w:p>
    <w:p w:rsidR="008F175B" w:rsidRDefault="008F175B" w:rsidP="008F175B"/>
    <w:p w:rsidR="008F175B" w:rsidRDefault="008F175B" w:rsidP="008F175B"/>
    <w:p w:rsidR="008F175B" w:rsidRPr="00B10F5A" w:rsidRDefault="008F175B" w:rsidP="008F1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8F175B" w:rsidRPr="00B10F5A" w:rsidRDefault="008F175B" w:rsidP="008F1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8F175B" w:rsidRPr="00B10F5A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8F175B" w:rsidRPr="00B10F5A" w:rsidRDefault="008F175B" w:rsidP="008F1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Любимского</w:t>
      </w:r>
      <w:proofErr w:type="spellEnd"/>
      <w:r w:rsidRPr="00B10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Ярославской области»</w:t>
      </w:r>
    </w:p>
    <w:p w:rsidR="008F175B" w:rsidRPr="00B10F5A" w:rsidRDefault="008F175B" w:rsidP="008F1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10F5A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8"/>
        <w:gridCol w:w="4779"/>
      </w:tblGrid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0F5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79" w:type="dxa"/>
          </w:tcPr>
          <w:p w:rsidR="008F175B" w:rsidRPr="00B93710" w:rsidRDefault="00CA4E6E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09- 0093/23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09.02. 2023г.</w:t>
            </w: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79" w:type="dxa"/>
          </w:tcPr>
          <w:p w:rsidR="008F175B" w:rsidRPr="00EA30A4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79" w:type="dxa"/>
          </w:tcPr>
          <w:p w:rsidR="0005685B" w:rsidRDefault="000568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B">
              <w:rPr>
                <w:rFonts w:ascii="Times New Roman" w:hAnsi="Times New Roman" w:cs="Times New Roman"/>
                <w:lang w:val="ru-MO"/>
              </w:rPr>
              <w:t xml:space="preserve">заместитель Главы администрации </w:t>
            </w:r>
            <w:proofErr w:type="spellStart"/>
            <w:r w:rsidRPr="0005685B">
              <w:rPr>
                <w:rFonts w:ascii="Times New Roman" w:hAnsi="Times New Roman" w:cs="Times New Roman"/>
                <w:lang w:val="ru-MO"/>
              </w:rPr>
              <w:t>Любимского</w:t>
            </w:r>
            <w:proofErr w:type="spellEnd"/>
            <w:r w:rsidRPr="0005685B">
              <w:rPr>
                <w:rFonts w:ascii="Times New Roman" w:hAnsi="Times New Roman" w:cs="Times New Roman"/>
                <w:lang w:val="ru-MO"/>
              </w:rPr>
              <w:t xml:space="preserve"> муниципального </w:t>
            </w:r>
            <w:proofErr w:type="gramStart"/>
            <w:r w:rsidRPr="0005685B">
              <w:rPr>
                <w:rFonts w:ascii="Times New Roman" w:hAnsi="Times New Roman" w:cs="Times New Roman"/>
                <w:lang w:val="ru-MO"/>
              </w:rPr>
              <w:t>района-начальник</w:t>
            </w:r>
            <w:proofErr w:type="gramEnd"/>
            <w:r w:rsidRPr="0005685B">
              <w:rPr>
                <w:rFonts w:ascii="Times New Roman" w:hAnsi="Times New Roman" w:cs="Times New Roman"/>
                <w:lang w:val="ru-MO"/>
              </w:rPr>
              <w:t xml:space="preserve"> отдела строительства, ЖКХ, тарифного регулирования, закупок и архитектуры</w:t>
            </w:r>
            <w:r w:rsidRPr="00366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75B" w:rsidRPr="00366426">
              <w:rPr>
                <w:rFonts w:ascii="Times New Roman" w:hAnsi="Times New Roman" w:cs="Times New Roman"/>
                <w:sz w:val="24"/>
                <w:szCs w:val="24"/>
              </w:rPr>
              <w:t>Куприянов А.Н.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79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79" w:type="dxa"/>
          </w:tcPr>
          <w:p w:rsidR="008F175B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8F175B" w:rsidRPr="00B10F5A" w:rsidRDefault="000568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B">
              <w:rPr>
                <w:rFonts w:ascii="Times New Roman" w:hAnsi="Times New Roman" w:cs="Times New Roman"/>
                <w:lang w:val="ru-MO"/>
              </w:rPr>
              <w:t xml:space="preserve">консультант отдела строительства, ЖКХ, тарифного регулирования, закупок и архитектуры администрации </w:t>
            </w:r>
            <w:proofErr w:type="spellStart"/>
            <w:r w:rsidRPr="0005685B">
              <w:rPr>
                <w:rFonts w:ascii="Times New Roman" w:hAnsi="Times New Roman" w:cs="Times New Roman"/>
                <w:lang w:val="ru-MO"/>
              </w:rPr>
              <w:t>Любимского</w:t>
            </w:r>
            <w:proofErr w:type="spellEnd"/>
            <w:r w:rsidRPr="0005685B">
              <w:rPr>
                <w:rFonts w:ascii="Times New Roman" w:hAnsi="Times New Roman" w:cs="Times New Roman"/>
                <w:lang w:val="ru-MO"/>
              </w:rPr>
              <w:t xml:space="preserve"> муниципального района – главный архитектор района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175B" w:rsidRPr="00B10F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8F175B"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илиппова Ольга </w:t>
            </w:r>
            <w:proofErr w:type="spellStart"/>
            <w:r w:rsidR="008F175B" w:rsidRPr="00B10F5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79" w:type="dxa"/>
          </w:tcPr>
          <w:p w:rsidR="008F175B" w:rsidRPr="00B10F5A" w:rsidRDefault="008F175B" w:rsidP="00BF1A3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государственная программа Ярославской области «Обеспечение доступным и комфортным жильем населения Ярославской области» на 2020 – 2025 годы, постановление Правительства Ярославской области № 147–п от 21.02.2020, подпрограмма «Стимулирование развития жилищного строительства на территории Ярославской области»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79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/>
              </w:rPr>
            </w:pPr>
            <w:r w:rsidRPr="00B10F5A">
              <w:rPr>
                <w:rFonts w:ascii="Times New Roman" w:hAnsi="Times New Roman"/>
              </w:rPr>
              <w:t>-Оказание государственной поддержки молодым семьям в улучшении жилищных условий;</w:t>
            </w:r>
          </w:p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/>
              </w:rPr>
              <w:t xml:space="preserve">-Улучшение качества жизни населения путем развития территории </w:t>
            </w:r>
            <w:proofErr w:type="spellStart"/>
            <w:r w:rsidRPr="00B10F5A">
              <w:rPr>
                <w:rFonts w:ascii="Times New Roman" w:hAnsi="Times New Roman"/>
              </w:rPr>
              <w:t>Любимского</w:t>
            </w:r>
            <w:proofErr w:type="spellEnd"/>
            <w:r w:rsidRPr="00B10F5A">
              <w:rPr>
                <w:rFonts w:ascii="Times New Roman" w:hAnsi="Times New Roman"/>
              </w:rPr>
              <w:t xml:space="preserve"> района</w:t>
            </w:r>
          </w:p>
        </w:tc>
      </w:tr>
      <w:tr w:rsidR="008F175B" w:rsidRPr="00B10F5A" w:rsidTr="00BF1A3A">
        <w:tc>
          <w:tcPr>
            <w:tcW w:w="9570" w:type="dxa"/>
            <w:gridSpan w:val="3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всех источников финансирования,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848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79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2 384 182,27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2 384 182,27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75B" w:rsidRPr="00B10F5A" w:rsidTr="00BF1A3A">
        <w:trPr>
          <w:trHeight w:val="389"/>
        </w:trPr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75B" w:rsidRPr="00B10F5A" w:rsidTr="00BF1A3A">
        <w:tc>
          <w:tcPr>
            <w:tcW w:w="2943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8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  <w:tc>
          <w:tcPr>
            <w:tcW w:w="4779" w:type="dxa"/>
          </w:tcPr>
          <w:p w:rsidR="008F175B" w:rsidRPr="00CA4E6E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</w:tr>
      <w:tr w:rsidR="008F175B" w:rsidRPr="00B10F5A" w:rsidTr="00BF1A3A">
        <w:tc>
          <w:tcPr>
            <w:tcW w:w="9570" w:type="dxa"/>
            <w:gridSpan w:val="3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МЦП  </w:t>
            </w:r>
            <w:r w:rsidRPr="00B10F5A">
              <w:rPr>
                <w:rFonts w:ascii="Times New Roman" w:hAnsi="Times New Roman"/>
                <w:sz w:val="24"/>
                <w:szCs w:val="24"/>
              </w:rPr>
              <w:t xml:space="preserve">« Государственная поддержка молодых семей </w:t>
            </w:r>
            <w:proofErr w:type="spellStart"/>
            <w:r w:rsidRPr="00B10F5A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B10F5A">
              <w:rPr>
                <w:rFonts w:ascii="Times New Roman" w:hAnsi="Times New Roman"/>
                <w:sz w:val="24"/>
                <w:szCs w:val="24"/>
              </w:rPr>
              <w:t xml:space="preserve"> района  в приобретении (строительстве) жилья»</w:t>
            </w:r>
          </w:p>
        </w:tc>
        <w:tc>
          <w:tcPr>
            <w:tcW w:w="4779" w:type="dxa"/>
          </w:tcPr>
          <w:p w:rsidR="008F175B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градостроительной документации в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4779" w:type="dxa"/>
          </w:tcPr>
          <w:p w:rsidR="008F175B" w:rsidRPr="00B10F5A" w:rsidRDefault="0005685B" w:rsidP="00BF1A3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85B">
              <w:rPr>
                <w:rFonts w:ascii="Times New Roman" w:hAnsi="Times New Roman" w:cs="Times New Roman"/>
                <w:lang w:val="ru-MO"/>
              </w:rPr>
              <w:t xml:space="preserve">консультант отдела строительства, ЖКХ, тарифного регулирования, закупок и архитектуры администрации </w:t>
            </w:r>
            <w:proofErr w:type="spellStart"/>
            <w:r w:rsidRPr="0005685B">
              <w:rPr>
                <w:rFonts w:ascii="Times New Roman" w:hAnsi="Times New Roman" w:cs="Times New Roman"/>
                <w:lang w:val="ru-MO"/>
              </w:rPr>
              <w:t>Любимского</w:t>
            </w:r>
            <w:proofErr w:type="spellEnd"/>
            <w:r w:rsidRPr="0005685B">
              <w:rPr>
                <w:rFonts w:ascii="Times New Roman" w:hAnsi="Times New Roman" w:cs="Times New Roman"/>
                <w:lang w:val="ru-MO"/>
              </w:rPr>
              <w:t xml:space="preserve"> муниципального района – главный архитектор района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Ольга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75B"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4791" w:type="dxa"/>
            <w:gridSpan w:val="2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79" w:type="dxa"/>
          </w:tcPr>
          <w:p w:rsidR="008F175B" w:rsidRPr="00B10F5A" w:rsidRDefault="0021206E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175B" w:rsidRPr="00B10F5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8F175B" w:rsidRPr="00B10F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75B"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175B" w:rsidRPr="00B10F5A" w:rsidRDefault="008F175B" w:rsidP="008F1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175B" w:rsidRPr="00C302C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8F175B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8F175B" w:rsidRPr="00C302CD" w:rsidRDefault="008F175B" w:rsidP="008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A265DA" w:rsidRDefault="008F175B" w:rsidP="008F175B">
      <w:pPr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1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о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т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15.08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-469/23</w:t>
      </w:r>
    </w:p>
    <w:p w:rsidR="008F175B" w:rsidRPr="006F6363" w:rsidRDefault="008F175B" w:rsidP="008F175B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F6363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8F175B" w:rsidRPr="00B10F5A" w:rsidTr="00BF1A3A">
        <w:tc>
          <w:tcPr>
            <w:tcW w:w="3403" w:type="dxa"/>
            <w:vMerge w:val="restart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</w:tcPr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8F175B" w:rsidRPr="00B10F5A" w:rsidRDefault="008F17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3403" w:type="dxa"/>
            <w:vMerge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F175B" w:rsidRPr="00B10F5A" w:rsidTr="00BF1A3A">
        <w:tc>
          <w:tcPr>
            <w:tcW w:w="9782" w:type="dxa"/>
            <w:gridSpan w:val="3"/>
          </w:tcPr>
          <w:p w:rsidR="008F175B" w:rsidRPr="00B10F5A" w:rsidRDefault="008F175B" w:rsidP="00BF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B1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населения</w:t>
            </w:r>
          </w:p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B1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Ярославской области»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2 384 182,27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2 384 182,27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</w:tr>
      <w:tr w:rsidR="008F175B" w:rsidRPr="00B10F5A" w:rsidTr="00BF1A3A">
        <w:tc>
          <w:tcPr>
            <w:tcW w:w="3403" w:type="dxa"/>
          </w:tcPr>
          <w:p w:rsidR="008F175B" w:rsidRPr="00B10F5A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  <w:tc>
          <w:tcPr>
            <w:tcW w:w="4678" w:type="dxa"/>
          </w:tcPr>
          <w:p w:rsidR="008F175B" w:rsidRPr="00CA4E6E" w:rsidRDefault="008F175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4 889 208,27</w:t>
            </w:r>
          </w:p>
        </w:tc>
      </w:tr>
    </w:tbl>
    <w:p w:rsidR="008F175B" w:rsidRPr="00B10F5A" w:rsidRDefault="008F175B" w:rsidP="008F1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73073B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73073B" w:rsidRDefault="0073073B" w:rsidP="008F175B"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1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о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т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15.08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-469/23</w:t>
      </w:r>
    </w:p>
    <w:p w:rsidR="0073073B" w:rsidRPr="00B10F5A" w:rsidRDefault="0073073B" w:rsidP="007307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5A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945"/>
        <w:gridCol w:w="1984"/>
        <w:gridCol w:w="1251"/>
        <w:gridCol w:w="25"/>
        <w:gridCol w:w="1908"/>
        <w:gridCol w:w="1211"/>
      </w:tblGrid>
      <w:tr w:rsidR="0073073B" w:rsidRPr="00B10F5A" w:rsidTr="00BF1A3A">
        <w:trPr>
          <w:trHeight w:val="280"/>
        </w:trPr>
        <w:tc>
          <w:tcPr>
            <w:tcW w:w="9782" w:type="dxa"/>
            <w:gridSpan w:val="7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73073B" w:rsidRPr="00B10F5A" w:rsidTr="00BF1A3A">
        <w:trPr>
          <w:trHeight w:val="1094"/>
        </w:trPr>
        <w:tc>
          <w:tcPr>
            <w:tcW w:w="245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0" w:type="dxa"/>
            <w:gridSpan w:val="3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11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3073B" w:rsidRPr="00B10F5A" w:rsidTr="00BF1A3A">
        <w:trPr>
          <w:trHeight w:val="455"/>
        </w:trPr>
        <w:tc>
          <w:tcPr>
            <w:tcW w:w="245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24" w:type="dxa"/>
            <w:gridSpan w:val="6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5A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73073B" w:rsidRPr="00B10F5A" w:rsidTr="00BF1A3A">
        <w:trPr>
          <w:trHeight w:val="455"/>
        </w:trPr>
        <w:tc>
          <w:tcPr>
            <w:tcW w:w="245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324" w:type="dxa"/>
            <w:gridSpan w:val="6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10F5A">
              <w:rPr>
                <w:rFonts w:ascii="Times New Roman" w:hAnsi="Times New Roman"/>
                <w:b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73073B" w:rsidRPr="00B10F5A" w:rsidTr="00BF1A3A">
        <w:trPr>
          <w:trHeight w:val="143"/>
        </w:trPr>
        <w:tc>
          <w:tcPr>
            <w:tcW w:w="2458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  <w:tc>
          <w:tcPr>
            <w:tcW w:w="1933" w:type="dxa"/>
            <w:gridSpan w:val="2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73B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Специалист МУ «ЛИМЦ»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  <w:tc>
          <w:tcPr>
            <w:tcW w:w="1211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решении жилищной проблемы  молодых семей,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нуждающихся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улучшении жилищных условий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1 708 182,27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449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43"/>
        </w:trPr>
        <w:tc>
          <w:tcPr>
            <w:tcW w:w="245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24" w:type="dxa"/>
            <w:gridSpan w:val="6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5A">
              <w:rPr>
                <w:rFonts w:ascii="Times New Roman" w:hAnsi="Times New Roman"/>
                <w:sz w:val="24"/>
                <w:szCs w:val="24"/>
              </w:rPr>
              <w:t xml:space="preserve">Улучшение качества жизни населения путем развития территории </w:t>
            </w:r>
            <w:proofErr w:type="spellStart"/>
            <w:r w:rsidRPr="00B10F5A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B10F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73073B" w:rsidRPr="00B10F5A" w:rsidTr="00BF1A3A">
        <w:trPr>
          <w:trHeight w:val="143"/>
        </w:trPr>
        <w:tc>
          <w:tcPr>
            <w:tcW w:w="2458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324" w:type="dxa"/>
            <w:gridSpan w:val="6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73073B" w:rsidRPr="00B10F5A" w:rsidTr="00BF1A3A">
        <w:trPr>
          <w:trHeight w:val="395"/>
        </w:trPr>
        <w:tc>
          <w:tcPr>
            <w:tcW w:w="2458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Pr="00922D4A">
              <w:rPr>
                <w:rFonts w:ascii="Times New Roman" w:hAnsi="Times New Roman" w:cs="Times New Roman"/>
                <w:sz w:val="24"/>
                <w:szCs w:val="24"/>
              </w:rPr>
              <w:t>в документы территориального планирования</w:t>
            </w:r>
          </w:p>
        </w:tc>
        <w:tc>
          <w:tcPr>
            <w:tcW w:w="945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 w:val="restart"/>
          </w:tcPr>
          <w:p w:rsidR="0073073B" w:rsidRPr="00B10F5A" w:rsidRDefault="000568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B">
              <w:rPr>
                <w:rFonts w:ascii="Times New Roman" w:hAnsi="Times New Roman" w:cs="Times New Roman"/>
                <w:lang w:val="ru-MO"/>
              </w:rPr>
              <w:t xml:space="preserve">консультант отдела строительства, ЖКХ, тарифного регулирования, закупок и архитектуры </w:t>
            </w:r>
            <w:r w:rsidRPr="0005685B">
              <w:rPr>
                <w:rFonts w:ascii="Times New Roman" w:hAnsi="Times New Roman" w:cs="Times New Roman"/>
                <w:lang w:val="ru-MO"/>
              </w:rPr>
              <w:lastRenderedPageBreak/>
              <w:t xml:space="preserve">администрации </w:t>
            </w:r>
            <w:proofErr w:type="spellStart"/>
            <w:r w:rsidRPr="0005685B">
              <w:rPr>
                <w:rFonts w:ascii="Times New Roman" w:hAnsi="Times New Roman" w:cs="Times New Roman"/>
                <w:lang w:val="ru-MO"/>
              </w:rPr>
              <w:t>Любимского</w:t>
            </w:r>
            <w:proofErr w:type="spellEnd"/>
            <w:r w:rsidRPr="0005685B">
              <w:rPr>
                <w:rFonts w:ascii="Times New Roman" w:hAnsi="Times New Roman" w:cs="Times New Roman"/>
                <w:lang w:val="ru-MO"/>
              </w:rPr>
              <w:t xml:space="preserve"> муниципального района – главный архитектор района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73B"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</w:t>
            </w:r>
            <w:proofErr w:type="spellStart"/>
            <w:r w:rsidR="0073073B" w:rsidRPr="00B10F5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тел. (48543)22163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эффективного использования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</w:tr>
      <w:tr w:rsidR="0073073B" w:rsidRPr="00B10F5A" w:rsidTr="00BF1A3A">
        <w:trPr>
          <w:trHeight w:val="195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65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225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95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360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300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240"/>
        </w:trPr>
        <w:tc>
          <w:tcPr>
            <w:tcW w:w="2458" w:type="dxa"/>
            <w:vMerge/>
          </w:tcPr>
          <w:p w:rsidR="0073073B" w:rsidRPr="00B10F5A" w:rsidRDefault="0073073B" w:rsidP="00BF1A3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1933" w:type="dxa"/>
            <w:gridSpan w:val="2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3B" w:rsidRPr="00B10F5A" w:rsidRDefault="0073073B" w:rsidP="00730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073B" w:rsidRPr="00B10F5A" w:rsidRDefault="0073073B" w:rsidP="007307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073B" w:rsidRDefault="0073073B" w:rsidP="008F175B"/>
    <w:p w:rsidR="0073073B" w:rsidRDefault="0073073B" w:rsidP="008F175B"/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73073B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73073B" w:rsidRDefault="0073073B" w:rsidP="0073073B"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1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о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т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15.08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-469/23</w:t>
      </w:r>
    </w:p>
    <w:p w:rsidR="0073073B" w:rsidRDefault="0073073B" w:rsidP="008F175B"/>
    <w:p w:rsidR="0073073B" w:rsidRDefault="0073073B" w:rsidP="008F175B"/>
    <w:p w:rsidR="0073073B" w:rsidRPr="00B10F5A" w:rsidRDefault="0073073B" w:rsidP="0073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73073B" w:rsidRPr="00B10F5A" w:rsidRDefault="0073073B" w:rsidP="007307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F5A">
        <w:rPr>
          <w:rFonts w:ascii="Times New Roman" w:hAnsi="Times New Roman"/>
          <w:sz w:val="28"/>
          <w:szCs w:val="28"/>
        </w:rPr>
        <w:t>«Государственная</w:t>
      </w:r>
      <w:r w:rsidRPr="00B10F5A">
        <w:rPr>
          <w:rFonts w:ascii="Times New Roman" w:hAnsi="Times New Roman"/>
          <w:sz w:val="24"/>
          <w:szCs w:val="24"/>
        </w:rPr>
        <w:t xml:space="preserve"> </w:t>
      </w:r>
      <w:r w:rsidRPr="00B10F5A">
        <w:rPr>
          <w:rFonts w:ascii="Times New Roman" w:hAnsi="Times New Roman"/>
          <w:sz w:val="28"/>
          <w:szCs w:val="28"/>
        </w:rPr>
        <w:t xml:space="preserve">поддержка молодых семей </w:t>
      </w:r>
      <w:proofErr w:type="spellStart"/>
      <w:r w:rsidRPr="00B10F5A">
        <w:rPr>
          <w:rFonts w:ascii="Times New Roman" w:hAnsi="Times New Roman"/>
          <w:sz w:val="28"/>
          <w:szCs w:val="28"/>
        </w:rPr>
        <w:t>Любимского</w:t>
      </w:r>
      <w:proofErr w:type="spellEnd"/>
      <w:r w:rsidRPr="00B10F5A">
        <w:rPr>
          <w:rFonts w:ascii="Times New Roman" w:hAnsi="Times New Roman"/>
          <w:sz w:val="28"/>
          <w:szCs w:val="28"/>
        </w:rPr>
        <w:t xml:space="preserve"> района  в приобретении (строительстве) жилья»</w:t>
      </w:r>
      <w:r w:rsidRPr="00B10F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3073B" w:rsidRPr="00B10F5A" w:rsidRDefault="0073073B" w:rsidP="0073073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B10F5A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3794"/>
        <w:gridCol w:w="622"/>
        <w:gridCol w:w="869"/>
        <w:gridCol w:w="431"/>
        <w:gridCol w:w="3890"/>
        <w:gridCol w:w="77"/>
      </w:tblGrid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F636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6F63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267" w:type="dxa"/>
            <w:gridSpan w:val="4"/>
          </w:tcPr>
          <w:p w:rsidR="0073073B" w:rsidRPr="006F6363" w:rsidRDefault="0073073B" w:rsidP="00BF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6363">
              <w:rPr>
                <w:rFonts w:ascii="Times New Roman" w:hAnsi="Times New Roman"/>
                <w:sz w:val="24"/>
                <w:szCs w:val="24"/>
              </w:rPr>
              <w:t>«</w:t>
            </w:r>
            <w:r w:rsidRPr="006F6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доступным и комфортным жильем населения</w:t>
            </w:r>
          </w:p>
          <w:p w:rsidR="0073073B" w:rsidRPr="006F6363" w:rsidRDefault="0073073B" w:rsidP="00BF1A3A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6F63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 Ярославской области</w:t>
            </w:r>
            <w:r w:rsidRPr="006F63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67" w:type="dxa"/>
            <w:gridSpan w:val="4"/>
          </w:tcPr>
          <w:p w:rsidR="0073073B" w:rsidRPr="006F6363" w:rsidRDefault="000568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09- 0093/23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09.02. 2023г.</w:t>
            </w: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73073B" w:rsidRPr="0005685B" w:rsidRDefault="0005685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B">
              <w:rPr>
                <w:rFonts w:ascii="Times New Roman" w:hAnsi="Times New Roman" w:cs="Times New Roman"/>
                <w:lang w:val="ru-MO"/>
              </w:rPr>
              <w:t xml:space="preserve">заместитель Главы администрации </w:t>
            </w:r>
            <w:proofErr w:type="spellStart"/>
            <w:r w:rsidRPr="0005685B">
              <w:rPr>
                <w:rFonts w:ascii="Times New Roman" w:hAnsi="Times New Roman" w:cs="Times New Roman"/>
                <w:lang w:val="ru-MO"/>
              </w:rPr>
              <w:t>Любимского</w:t>
            </w:r>
            <w:proofErr w:type="spellEnd"/>
            <w:r w:rsidRPr="0005685B">
              <w:rPr>
                <w:rFonts w:ascii="Times New Roman" w:hAnsi="Times New Roman" w:cs="Times New Roman"/>
                <w:lang w:val="ru-MO"/>
              </w:rPr>
              <w:t xml:space="preserve"> муниципального </w:t>
            </w:r>
            <w:proofErr w:type="gramStart"/>
            <w:r w:rsidRPr="0005685B">
              <w:rPr>
                <w:rFonts w:ascii="Times New Roman" w:hAnsi="Times New Roman" w:cs="Times New Roman"/>
                <w:lang w:val="ru-MO"/>
              </w:rPr>
              <w:t>района-начальник</w:t>
            </w:r>
            <w:proofErr w:type="gramEnd"/>
            <w:r w:rsidRPr="0005685B">
              <w:rPr>
                <w:rFonts w:ascii="Times New Roman" w:hAnsi="Times New Roman" w:cs="Times New Roman"/>
                <w:lang w:val="ru-MO"/>
              </w:rPr>
              <w:t xml:space="preserve"> отдела строительства, ЖКХ, тарифного регулирования, закупок и архитектуры</w:t>
            </w:r>
            <w:r w:rsidR="0073073B" w:rsidRPr="00056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073B" w:rsidRPr="000568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267" w:type="dxa"/>
            <w:gridSpan w:val="4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267" w:type="dxa"/>
            <w:gridSpan w:val="4"/>
          </w:tcPr>
          <w:p w:rsidR="0073073B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специалист МУ «</w:t>
            </w:r>
            <w:proofErr w:type="spellStart"/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</w:t>
            </w:r>
          </w:p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267" w:type="dxa"/>
            <w:gridSpan w:val="4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073B" w:rsidRPr="00B10F5A" w:rsidTr="00BF1A3A">
        <w:tc>
          <w:tcPr>
            <w:tcW w:w="4416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67" w:type="dxa"/>
            <w:gridSpan w:val="4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73073B" w:rsidRPr="00B10F5A" w:rsidTr="00BF1A3A">
        <w:tc>
          <w:tcPr>
            <w:tcW w:w="9683" w:type="dxa"/>
            <w:gridSpan w:val="6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73073B" w:rsidRPr="00B10F5A" w:rsidTr="00BF1A3A">
        <w:tc>
          <w:tcPr>
            <w:tcW w:w="9683" w:type="dxa"/>
            <w:gridSpan w:val="6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2" w:type="dxa"/>
            <w:gridSpan w:val="3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2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1 708 657,00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1 708 182,27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1 708 182,27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</w:tr>
      <w:tr w:rsidR="0073073B" w:rsidRPr="00B10F5A" w:rsidTr="00BF1A3A"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7" w:type="dxa"/>
            <w:gridSpan w:val="2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73B" w:rsidRPr="006F6363" w:rsidTr="00BF1A3A">
        <w:trPr>
          <w:gridAfter w:val="1"/>
          <w:wAfter w:w="77" w:type="dxa"/>
        </w:trPr>
        <w:tc>
          <w:tcPr>
            <w:tcW w:w="3794" w:type="dxa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22" w:type="dxa"/>
            <w:gridSpan w:val="3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3890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</w:tr>
      <w:tr w:rsidR="0073073B" w:rsidRPr="00B10F5A" w:rsidTr="00BF1A3A">
        <w:tc>
          <w:tcPr>
            <w:tcW w:w="5285" w:type="dxa"/>
            <w:gridSpan w:val="3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398" w:type="dxa"/>
            <w:gridSpan w:val="3"/>
          </w:tcPr>
          <w:p w:rsidR="0073073B" w:rsidRPr="006F6363" w:rsidRDefault="0021206E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073B" w:rsidRPr="006F636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73073B" w:rsidRPr="006F63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3073B" w:rsidRPr="006F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073B" w:rsidRDefault="0073073B" w:rsidP="008F175B"/>
    <w:p w:rsidR="0073073B" w:rsidRDefault="0073073B" w:rsidP="008F175B"/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73073B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73073B" w:rsidRPr="00C302CD" w:rsidRDefault="0073073B" w:rsidP="00730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73073B" w:rsidRDefault="0073073B" w:rsidP="0073073B"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1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о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т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15.08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-469/23</w:t>
      </w:r>
    </w:p>
    <w:p w:rsidR="0073073B" w:rsidRDefault="0073073B" w:rsidP="008F175B"/>
    <w:p w:rsidR="0073073B" w:rsidRDefault="0073073B" w:rsidP="008F175B"/>
    <w:p w:rsidR="0073073B" w:rsidRDefault="0073073B" w:rsidP="008F175B"/>
    <w:p w:rsidR="0073073B" w:rsidRDefault="0073073B" w:rsidP="008F175B"/>
    <w:p w:rsidR="0073073B" w:rsidRPr="00922D4A" w:rsidRDefault="0073073B" w:rsidP="0073073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0F5A">
        <w:rPr>
          <w:rFonts w:ascii="Times New Roman" w:hAnsi="Times New Roman" w:cs="Times New Roman"/>
          <w:sz w:val="24"/>
          <w:szCs w:val="24"/>
        </w:rPr>
        <w:t>3.</w:t>
      </w:r>
      <w:r w:rsidRPr="00922D4A">
        <w:rPr>
          <w:rFonts w:ascii="Times New Roman" w:hAnsi="Times New Roman" w:cs="Times New Roman"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73073B" w:rsidRPr="00922D4A" w:rsidRDefault="0073073B" w:rsidP="0073073B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922D4A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73073B" w:rsidRPr="00B10F5A" w:rsidRDefault="0073073B" w:rsidP="0073073B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418"/>
        <w:gridCol w:w="1559"/>
        <w:gridCol w:w="1559"/>
      </w:tblGrid>
      <w:tr w:rsidR="0073073B" w:rsidRPr="00B10F5A" w:rsidTr="00BF1A3A">
        <w:trPr>
          <w:trHeight w:val="280"/>
        </w:trPr>
        <w:tc>
          <w:tcPr>
            <w:tcW w:w="9498" w:type="dxa"/>
            <w:gridSpan w:val="6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73073B" w:rsidRPr="00B10F5A" w:rsidTr="00BF1A3A">
        <w:trPr>
          <w:trHeight w:val="1094"/>
        </w:trPr>
        <w:tc>
          <w:tcPr>
            <w:tcW w:w="1985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34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61" w:type="dxa"/>
            <w:gridSpan w:val="2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3073B" w:rsidRPr="00B10F5A" w:rsidTr="00BF1A3A">
        <w:trPr>
          <w:trHeight w:val="455"/>
        </w:trPr>
        <w:tc>
          <w:tcPr>
            <w:tcW w:w="1985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gridSpan w:val="5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молодым семьям в улучшении жилищных условий</w:t>
            </w:r>
          </w:p>
        </w:tc>
      </w:tr>
      <w:tr w:rsidR="0073073B" w:rsidRPr="00B10F5A" w:rsidTr="00BF1A3A">
        <w:trPr>
          <w:trHeight w:val="455"/>
        </w:trPr>
        <w:tc>
          <w:tcPr>
            <w:tcW w:w="1985" w:type="dxa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3" w:type="dxa"/>
            <w:gridSpan w:val="5"/>
          </w:tcPr>
          <w:p w:rsidR="0073073B" w:rsidRPr="006F6363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F6363">
              <w:rPr>
                <w:rFonts w:ascii="Times New Roman" w:hAnsi="Times New Roman"/>
                <w:sz w:val="24"/>
                <w:szCs w:val="24"/>
              </w:rPr>
              <w:t>осударственная поддержка молодых семей в приобретении (строительстве) жилья</w:t>
            </w:r>
          </w:p>
        </w:tc>
      </w:tr>
      <w:tr w:rsidR="0073073B" w:rsidRPr="00B10F5A" w:rsidTr="00BF1A3A">
        <w:trPr>
          <w:trHeight w:val="143"/>
        </w:trPr>
        <w:tc>
          <w:tcPr>
            <w:tcW w:w="1985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Выдача молодым семьям в установленном порядке свидетельств о праве на получение социальных выплат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796 369,00</w:t>
            </w:r>
          </w:p>
        </w:tc>
        <w:tc>
          <w:tcPr>
            <w:tcW w:w="1559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, тел. (48543)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1559" w:type="dxa"/>
            <w:vMerge w:val="restart"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решении жилищной проблемы  молодых семей, </w:t>
            </w: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в улучшении жилищных условий</w:t>
            </w:r>
          </w:p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 xml:space="preserve">1 708 657,00 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1 708 182,27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36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73B" w:rsidRPr="00B10F5A" w:rsidTr="00BF1A3A">
        <w:trPr>
          <w:trHeight w:val="1449"/>
        </w:trPr>
        <w:tc>
          <w:tcPr>
            <w:tcW w:w="1985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73B" w:rsidRPr="00B10F5A" w:rsidRDefault="0073073B" w:rsidP="00BF1A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418" w:type="dxa"/>
          </w:tcPr>
          <w:p w:rsidR="0073073B" w:rsidRPr="00CA4E6E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4 213 208,27</w:t>
            </w: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3073B" w:rsidRPr="00B10F5A" w:rsidRDefault="0073073B" w:rsidP="00BF1A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73B" w:rsidRPr="00B10F5A" w:rsidRDefault="0073073B" w:rsidP="007307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073B" w:rsidRPr="00B10F5A" w:rsidRDefault="0073073B" w:rsidP="0073073B"/>
    <w:p w:rsidR="00BF1A3A" w:rsidRPr="00C302CD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F1A3A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BF1A3A" w:rsidRPr="00C302CD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BF1A3A" w:rsidRDefault="00BF1A3A" w:rsidP="00BF1A3A"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1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о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т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15.08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-469/23</w:t>
      </w:r>
    </w:p>
    <w:p w:rsidR="0073073B" w:rsidRPr="00B10F5A" w:rsidRDefault="0073073B" w:rsidP="0073073B"/>
    <w:p w:rsidR="0073073B" w:rsidRPr="00B10F5A" w:rsidRDefault="0073073B" w:rsidP="0073073B"/>
    <w:p w:rsidR="0073073B" w:rsidRPr="00B10F5A" w:rsidRDefault="0073073B" w:rsidP="0073073B"/>
    <w:p w:rsidR="00BF1A3A" w:rsidRPr="008A139A" w:rsidRDefault="00BF1A3A" w:rsidP="00BF1A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D4A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</w:t>
      </w:r>
      <w:r w:rsidRPr="002626D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A139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F1A3A" w:rsidRPr="00C0709B" w:rsidRDefault="00BF1A3A" w:rsidP="00BF1A3A">
      <w:pPr>
        <w:pStyle w:val="a4"/>
        <w:pBdr>
          <w:bottom w:val="single" w:sz="4" w:space="1" w:color="auto"/>
        </w:pBd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9B">
        <w:rPr>
          <w:rFonts w:ascii="Times New Roman" w:hAnsi="Times New Roman" w:cs="Times New Roman"/>
          <w:b/>
          <w:sz w:val="28"/>
          <w:szCs w:val="28"/>
        </w:rPr>
        <w:t xml:space="preserve"> «Развитие градостроительной документации в </w:t>
      </w:r>
      <w:proofErr w:type="spellStart"/>
      <w:r w:rsidRPr="00C0709B">
        <w:rPr>
          <w:rFonts w:ascii="Times New Roman" w:hAnsi="Times New Roman" w:cs="Times New Roman"/>
          <w:b/>
          <w:sz w:val="28"/>
          <w:szCs w:val="28"/>
        </w:rPr>
        <w:t>Любимском</w:t>
      </w:r>
      <w:proofErr w:type="spellEnd"/>
      <w:r w:rsidRPr="00C0709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BF1A3A" w:rsidRPr="008A139A" w:rsidRDefault="00BF1A3A" w:rsidP="00BF1A3A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81"/>
        <w:gridCol w:w="955"/>
        <w:gridCol w:w="316"/>
        <w:gridCol w:w="3509"/>
      </w:tblGrid>
      <w:tr w:rsidR="00BF1A3A" w:rsidRPr="008A139A" w:rsidTr="00BF1A3A">
        <w:tc>
          <w:tcPr>
            <w:tcW w:w="4791" w:type="dxa"/>
            <w:gridSpan w:val="2"/>
          </w:tcPr>
          <w:p w:rsidR="00BF1A3A" w:rsidRPr="00C0709B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780" w:type="dxa"/>
            <w:gridSpan w:val="3"/>
          </w:tcPr>
          <w:p w:rsidR="00BF1A3A" w:rsidRPr="00C0709B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0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доступным и комфортным жильем населения </w:t>
            </w:r>
            <w:proofErr w:type="spellStart"/>
            <w:r w:rsidRPr="00C0709B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C070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C0709B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</w:tc>
        <w:tc>
          <w:tcPr>
            <w:tcW w:w="4780" w:type="dxa"/>
            <w:gridSpan w:val="3"/>
          </w:tcPr>
          <w:p w:rsidR="00BF1A3A" w:rsidRPr="008A139A" w:rsidRDefault="0005685B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09- 0093/23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09.02. 2023г.</w:t>
            </w:r>
            <w:r w:rsidRPr="00B937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BF1A3A" w:rsidRPr="008A139A" w:rsidRDefault="0005685B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B">
              <w:rPr>
                <w:rFonts w:ascii="Times New Roman" w:hAnsi="Times New Roman" w:cs="Times New Roman"/>
                <w:lang w:val="ru-MO"/>
              </w:rPr>
              <w:t xml:space="preserve">заместитель Главы администрации </w:t>
            </w:r>
            <w:proofErr w:type="spellStart"/>
            <w:r w:rsidRPr="0005685B">
              <w:rPr>
                <w:rFonts w:ascii="Times New Roman" w:hAnsi="Times New Roman" w:cs="Times New Roman"/>
                <w:lang w:val="ru-MO"/>
              </w:rPr>
              <w:t>Любимского</w:t>
            </w:r>
            <w:proofErr w:type="spellEnd"/>
            <w:r w:rsidRPr="0005685B">
              <w:rPr>
                <w:rFonts w:ascii="Times New Roman" w:hAnsi="Times New Roman" w:cs="Times New Roman"/>
                <w:lang w:val="ru-MO"/>
              </w:rPr>
              <w:t xml:space="preserve"> муниципального </w:t>
            </w:r>
            <w:proofErr w:type="gramStart"/>
            <w:r w:rsidRPr="0005685B">
              <w:rPr>
                <w:rFonts w:ascii="Times New Roman" w:hAnsi="Times New Roman" w:cs="Times New Roman"/>
                <w:lang w:val="ru-MO"/>
              </w:rPr>
              <w:t>района-начальник</w:t>
            </w:r>
            <w:proofErr w:type="gramEnd"/>
            <w:r w:rsidRPr="0005685B">
              <w:rPr>
                <w:rFonts w:ascii="Times New Roman" w:hAnsi="Times New Roman" w:cs="Times New Roman"/>
                <w:lang w:val="ru-MO"/>
              </w:rPr>
              <w:t xml:space="preserve"> отдела строительства, ЖКХ, тарифного регулирования, закупок и архитектуры</w:t>
            </w:r>
            <w:r w:rsidRPr="007D1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A3A" w:rsidRPr="007D1980">
              <w:rPr>
                <w:rFonts w:ascii="Times New Roman" w:hAnsi="Times New Roman" w:cs="Times New Roman"/>
                <w:sz w:val="24"/>
                <w:szCs w:val="24"/>
              </w:rPr>
              <w:t>тел. 8-9066371704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6A">
              <w:rPr>
                <w:rFonts w:ascii="Times New Roman" w:hAnsi="Times New Roman" w:cs="Times New Roman"/>
                <w:sz w:val="24"/>
                <w:szCs w:val="24"/>
              </w:rPr>
              <w:t>Директор МУ «</w:t>
            </w:r>
            <w:proofErr w:type="spellStart"/>
            <w:r w:rsidRPr="0014696A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14696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центр» Лосева Марина Евгеньевна, тел. (48543)22164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</w:tcPr>
          <w:p w:rsidR="0005685B" w:rsidRPr="00B10F5A" w:rsidRDefault="0005685B" w:rsidP="00056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B">
              <w:rPr>
                <w:rFonts w:ascii="Times New Roman" w:hAnsi="Times New Roman" w:cs="Times New Roman"/>
                <w:lang w:val="ru-MO"/>
              </w:rPr>
              <w:t xml:space="preserve">консультант отдела строительства, ЖКХ, тарифного регулирования, закупок и архитектуры администрации </w:t>
            </w:r>
            <w:proofErr w:type="spellStart"/>
            <w:r w:rsidRPr="0005685B">
              <w:rPr>
                <w:rFonts w:ascii="Times New Roman" w:hAnsi="Times New Roman" w:cs="Times New Roman"/>
                <w:lang w:val="ru-MO"/>
              </w:rPr>
              <w:t>Любимского</w:t>
            </w:r>
            <w:proofErr w:type="spellEnd"/>
            <w:r w:rsidRPr="0005685B">
              <w:rPr>
                <w:rFonts w:ascii="Times New Roman" w:hAnsi="Times New Roman" w:cs="Times New Roman"/>
                <w:lang w:val="ru-MO"/>
              </w:rPr>
              <w:t xml:space="preserve"> муниципального района – главный архитектор района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Ольга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BF1A3A" w:rsidRPr="008766A7" w:rsidRDefault="00BF1A3A" w:rsidP="00BF1A3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A4D">
              <w:rPr>
                <w:rFonts w:ascii="Times New Roman" w:hAnsi="Times New Roman" w:cs="Times New Roman"/>
                <w:sz w:val="24"/>
                <w:szCs w:val="24"/>
              </w:rPr>
              <w:t>тел. (48543)</w:t>
            </w:r>
            <w:r w:rsidRPr="006F2120">
              <w:rPr>
                <w:rFonts w:ascii="Times New Roman" w:hAnsi="Times New Roman" w:cs="Times New Roman"/>
                <w:sz w:val="24"/>
                <w:szCs w:val="24"/>
              </w:rPr>
              <w:t>22163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жизни населения путем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F1A3A" w:rsidRPr="008A139A" w:rsidTr="00BF1A3A">
        <w:tc>
          <w:tcPr>
            <w:tcW w:w="9571" w:type="dxa"/>
            <w:gridSpan w:val="5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BF1A3A" w:rsidRPr="008A139A" w:rsidTr="00BF1A3A">
        <w:tc>
          <w:tcPr>
            <w:tcW w:w="4791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2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9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gridSpan w:val="3"/>
          </w:tcPr>
          <w:p w:rsidR="00BF1A3A" w:rsidRPr="007C0B6F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BF1A3A" w:rsidRPr="007C0B6F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BF1A3A" w:rsidRPr="007C0B6F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BF1A3A" w:rsidRPr="007C0B6F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B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1A3A" w:rsidRPr="008A139A" w:rsidTr="00BF1A3A">
        <w:tc>
          <w:tcPr>
            <w:tcW w:w="351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552" w:type="dxa"/>
            <w:gridSpan w:val="3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3509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</w:tr>
      <w:tr w:rsidR="00BF1A3A" w:rsidRPr="008A139A" w:rsidTr="00BF1A3A">
        <w:tc>
          <w:tcPr>
            <w:tcW w:w="5746" w:type="dxa"/>
            <w:gridSpan w:val="3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</w:tcPr>
          <w:p w:rsidR="00BF1A3A" w:rsidRPr="008A139A" w:rsidRDefault="0021206E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F1A3A" w:rsidRPr="00E67B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BF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1A3A" w:rsidRDefault="00BF1A3A" w:rsidP="00BF1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A3A" w:rsidRPr="00C302CD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F1A3A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Любимского</w:t>
      </w:r>
      <w:proofErr w:type="spellEnd"/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BF1A3A" w:rsidRPr="00C302CD" w:rsidRDefault="00BF1A3A" w:rsidP="00BF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BF1A3A" w:rsidRDefault="00BF1A3A" w:rsidP="00BF1A3A"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1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о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т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15.08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>.2023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21206E" w:rsidRPr="002C420F">
        <w:rPr>
          <w:rFonts w:ascii="Times New Roman" w:eastAsia="Times New Roman" w:hAnsi="Times New Roman" w:cs="Times New Roman"/>
          <w:bCs/>
          <w:lang w:eastAsia="ru-RU"/>
        </w:rPr>
        <w:t xml:space="preserve"> 09</w:t>
      </w:r>
      <w:r w:rsidR="0021206E">
        <w:rPr>
          <w:rFonts w:ascii="Times New Roman" w:eastAsia="Times New Roman" w:hAnsi="Times New Roman" w:cs="Times New Roman"/>
          <w:bCs/>
          <w:lang w:eastAsia="ru-RU"/>
        </w:rPr>
        <w:t>-469/23</w:t>
      </w:r>
    </w:p>
    <w:p w:rsidR="0073073B" w:rsidRDefault="0073073B" w:rsidP="008F175B"/>
    <w:p w:rsidR="00BF1A3A" w:rsidRDefault="00BF1A3A" w:rsidP="008F175B"/>
    <w:p w:rsidR="00BF1A3A" w:rsidRDefault="00BF1A3A" w:rsidP="00BF1A3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4E">
        <w:rPr>
          <w:rFonts w:ascii="Times New Roman" w:hAnsi="Times New Roman" w:cs="Times New Roman"/>
          <w:b/>
          <w:sz w:val="24"/>
          <w:szCs w:val="24"/>
        </w:rPr>
        <w:t>3. Ресурсное обеспечение и перечень мероприятий муниципальной целевой программы</w:t>
      </w:r>
    </w:p>
    <w:p w:rsidR="00BF1A3A" w:rsidRDefault="00BF1A3A" w:rsidP="00BF1A3A">
      <w:pPr>
        <w:pStyle w:val="a4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 w:rsidRPr="008A139A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BF1A3A" w:rsidRPr="008A139A" w:rsidRDefault="00BF1A3A" w:rsidP="00BF1A3A">
      <w:pPr>
        <w:pStyle w:val="a4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44"/>
        <w:gridCol w:w="1942"/>
        <w:gridCol w:w="1276"/>
        <w:gridCol w:w="2062"/>
        <w:gridCol w:w="1340"/>
      </w:tblGrid>
      <w:tr w:rsidR="00BF1A3A" w:rsidRPr="008A139A" w:rsidTr="00BF1A3A">
        <w:trPr>
          <w:trHeight w:val="280"/>
        </w:trPr>
        <w:tc>
          <w:tcPr>
            <w:tcW w:w="9782" w:type="dxa"/>
            <w:gridSpan w:val="7"/>
          </w:tcPr>
          <w:p w:rsidR="00BF1A3A" w:rsidRPr="008A139A" w:rsidRDefault="00BF1A3A" w:rsidP="00BF1A3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качества жизни населения путем развития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F1A3A" w:rsidRPr="008A139A" w:rsidTr="00BF1A3A">
        <w:trPr>
          <w:trHeight w:val="280"/>
        </w:trPr>
        <w:tc>
          <w:tcPr>
            <w:tcW w:w="9782" w:type="dxa"/>
            <w:gridSpan w:val="7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BF1A3A" w:rsidRPr="008A139A" w:rsidTr="00BF1A3A">
        <w:trPr>
          <w:trHeight w:val="1094"/>
        </w:trPr>
        <w:tc>
          <w:tcPr>
            <w:tcW w:w="1843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19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18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2062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0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F1A3A" w:rsidRPr="008A139A" w:rsidTr="00BF1A3A">
        <w:trPr>
          <w:trHeight w:val="267"/>
        </w:trPr>
        <w:tc>
          <w:tcPr>
            <w:tcW w:w="1843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939" w:type="dxa"/>
            <w:gridSpan w:val="6"/>
          </w:tcPr>
          <w:p w:rsidR="00BF1A3A" w:rsidRPr="001C0E4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E4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4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территориального планирования</w:t>
            </w:r>
          </w:p>
        </w:tc>
        <w:tc>
          <w:tcPr>
            <w:tcW w:w="1275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 w:val="restart"/>
          </w:tcPr>
          <w:p w:rsidR="0005685B" w:rsidRPr="00B10F5A" w:rsidRDefault="0005685B" w:rsidP="00056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B">
              <w:rPr>
                <w:rFonts w:ascii="Times New Roman" w:hAnsi="Times New Roman" w:cs="Times New Roman"/>
                <w:lang w:val="ru-MO"/>
              </w:rPr>
              <w:t xml:space="preserve">консультант отдела строительства, ЖКХ, тарифного регулирования, закупок и архитектуры администрации </w:t>
            </w:r>
            <w:proofErr w:type="spellStart"/>
            <w:r w:rsidRPr="0005685B">
              <w:rPr>
                <w:rFonts w:ascii="Times New Roman" w:hAnsi="Times New Roman" w:cs="Times New Roman"/>
                <w:lang w:val="ru-MO"/>
              </w:rPr>
              <w:t>Любимского</w:t>
            </w:r>
            <w:proofErr w:type="spellEnd"/>
            <w:r w:rsidRPr="0005685B">
              <w:rPr>
                <w:rFonts w:ascii="Times New Roman" w:hAnsi="Times New Roman" w:cs="Times New Roman"/>
                <w:lang w:val="ru-MO"/>
              </w:rPr>
              <w:t xml:space="preserve"> муниципального района – главный архитектор района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Ольга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BF1A3A" w:rsidRPr="00683BBB" w:rsidRDefault="00BF1A3A" w:rsidP="00BF1A3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(48543)</w:t>
            </w:r>
            <w:r w:rsidRPr="006F2120">
              <w:rPr>
                <w:rFonts w:ascii="Times New Roman" w:hAnsi="Times New Roman" w:cs="Times New Roman"/>
                <w:sz w:val="24"/>
                <w:szCs w:val="24"/>
              </w:rPr>
              <w:t>22163</w:t>
            </w:r>
          </w:p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эффективного использования территории</w:t>
            </w: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143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 по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целевой 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 w:val="restart"/>
          </w:tcPr>
          <w:p w:rsidR="0005685B" w:rsidRPr="00B10F5A" w:rsidRDefault="0005685B" w:rsidP="000568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5B">
              <w:rPr>
                <w:rFonts w:ascii="Times New Roman" w:hAnsi="Times New Roman" w:cs="Times New Roman"/>
                <w:lang w:val="ru-MO"/>
              </w:rPr>
              <w:t xml:space="preserve">консультант отдела строительства, ЖКХ, тарифного регулирования, закупок и архитектуры администрации </w:t>
            </w:r>
            <w:proofErr w:type="spellStart"/>
            <w:r w:rsidRPr="0005685B">
              <w:rPr>
                <w:rFonts w:ascii="Times New Roman" w:hAnsi="Times New Roman" w:cs="Times New Roman"/>
                <w:lang w:val="ru-MO"/>
              </w:rPr>
              <w:t>Любимского</w:t>
            </w:r>
            <w:proofErr w:type="spellEnd"/>
            <w:r w:rsidRPr="0005685B">
              <w:rPr>
                <w:rFonts w:ascii="Times New Roman" w:hAnsi="Times New Roman" w:cs="Times New Roman"/>
                <w:lang w:val="ru-MO"/>
              </w:rPr>
              <w:t xml:space="preserve"> муниципального района – главный архитектор района</w:t>
            </w:r>
            <w:r w:rsidRPr="00B10F5A"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Ольга </w:t>
            </w:r>
            <w:proofErr w:type="spellStart"/>
            <w:r w:rsidRPr="00B10F5A">
              <w:rPr>
                <w:rFonts w:ascii="Times New Roman" w:hAnsi="Times New Roman" w:cs="Times New Roman"/>
                <w:sz w:val="24"/>
                <w:szCs w:val="24"/>
              </w:rPr>
              <w:t>Рабисовна</w:t>
            </w:r>
            <w:proofErr w:type="spellEnd"/>
          </w:p>
          <w:p w:rsidR="00BF1A3A" w:rsidRPr="00683BBB" w:rsidRDefault="00BF1A3A" w:rsidP="00BF1A3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4A4D">
              <w:rPr>
                <w:rFonts w:ascii="Times New Roman" w:hAnsi="Times New Roman" w:cs="Times New Roman"/>
                <w:sz w:val="24"/>
                <w:szCs w:val="24"/>
              </w:rPr>
              <w:t>тел. (48543)</w:t>
            </w:r>
            <w:r w:rsidRPr="006F2120">
              <w:rPr>
                <w:rFonts w:ascii="Times New Roman" w:hAnsi="Times New Roman" w:cs="Times New Roman"/>
                <w:sz w:val="24"/>
                <w:szCs w:val="24"/>
              </w:rPr>
              <w:t>22163</w:t>
            </w:r>
          </w:p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</w:t>
            </w:r>
            <w:r w:rsidRPr="000722E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3A" w:rsidRPr="008A139A" w:rsidTr="00BF1A3A">
        <w:trPr>
          <w:trHeight w:val="280"/>
        </w:trPr>
        <w:tc>
          <w:tcPr>
            <w:tcW w:w="1843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BF1A3A" w:rsidRPr="008A139A" w:rsidRDefault="00BF1A3A" w:rsidP="00BF1A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</w:tcPr>
          <w:p w:rsidR="00BF1A3A" w:rsidRPr="00CA4E6E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6E">
              <w:rPr>
                <w:rFonts w:ascii="Times New Roman" w:hAnsi="Times New Roman" w:cs="Times New Roman"/>
                <w:sz w:val="24"/>
                <w:szCs w:val="24"/>
              </w:rPr>
              <w:t>676 000,00</w:t>
            </w:r>
          </w:p>
        </w:tc>
        <w:tc>
          <w:tcPr>
            <w:tcW w:w="2062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BF1A3A" w:rsidRPr="008A139A" w:rsidRDefault="00BF1A3A" w:rsidP="00BF1A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A3A" w:rsidRDefault="00BF1A3A" w:rsidP="00BF1A3A"/>
    <w:p w:rsidR="00BF1A3A" w:rsidRDefault="00BF1A3A" w:rsidP="00BF1A3A"/>
    <w:p w:rsidR="00BF1A3A" w:rsidRDefault="00BF1A3A" w:rsidP="008F175B"/>
    <w:sectPr w:rsidR="00BF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C6"/>
    <w:rsid w:val="0005685B"/>
    <w:rsid w:val="000F36C6"/>
    <w:rsid w:val="0021206E"/>
    <w:rsid w:val="00591271"/>
    <w:rsid w:val="0073073B"/>
    <w:rsid w:val="008F175B"/>
    <w:rsid w:val="00A265DA"/>
    <w:rsid w:val="00BA3B18"/>
    <w:rsid w:val="00BF1A3A"/>
    <w:rsid w:val="00CA4E6E"/>
    <w:rsid w:val="00C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A3A"/>
    <w:pPr>
      <w:ind w:left="720"/>
      <w:contextualSpacing/>
    </w:pPr>
  </w:style>
  <w:style w:type="character" w:styleId="a5">
    <w:name w:val="Hyperlink"/>
    <w:basedOn w:val="a0"/>
    <w:uiPriority w:val="99"/>
    <w:rsid w:val="00BF1A3A"/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A3A"/>
    <w:pPr>
      <w:ind w:left="720"/>
      <w:contextualSpacing/>
    </w:pPr>
  </w:style>
  <w:style w:type="character" w:styleId="a5">
    <w:name w:val="Hyperlink"/>
    <w:basedOn w:val="a0"/>
    <w:uiPriority w:val="99"/>
    <w:rsid w:val="00BF1A3A"/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2527</Words>
  <Characters>14409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2023-08-01T12:02:00Z</dcterms:created>
  <dcterms:modified xsi:type="dcterms:W3CDTF">2023-08-15T04:42:00Z</dcterms:modified>
</cp:coreProperties>
</file>