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A6" w:rsidRPr="00EF4015" w:rsidRDefault="008C78A6" w:rsidP="008C78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4015"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8C78A6" w:rsidRPr="00EF4015" w:rsidRDefault="008C78A6" w:rsidP="008C78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по результатам публичных консультаций</w:t>
      </w:r>
    </w:p>
    <w:p w:rsidR="008C78A6" w:rsidRDefault="008C78A6" w:rsidP="008C7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Любимского муниципального района «Об утверждении муниципальной целевой программы </w:t>
      </w:r>
      <w:r w:rsidRPr="007359EF">
        <w:rPr>
          <w:rFonts w:ascii="Times New Roman" w:hAnsi="Times New Roman" w:cs="Times New Roman"/>
          <w:sz w:val="28"/>
          <w:szCs w:val="28"/>
          <w:lang w:eastAsia="ar-SA"/>
        </w:rPr>
        <w:t>«Экономическое развитие и инновационная экономика в Любимском муниципальном районе»</w:t>
      </w:r>
    </w:p>
    <w:p w:rsidR="008C78A6" w:rsidRDefault="008C78A6" w:rsidP="008C7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8A6" w:rsidRDefault="008C78A6" w:rsidP="008C7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публичного обсуждения с 27.12.2017 г. по 26.01.2018 г.</w:t>
      </w:r>
    </w:p>
    <w:p w:rsidR="008C78A6" w:rsidRDefault="008C78A6" w:rsidP="008C7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сформирован 29.01.2018 г.</w:t>
      </w:r>
    </w:p>
    <w:p w:rsidR="008C78A6" w:rsidRPr="00EF4015" w:rsidRDefault="008C78A6" w:rsidP="008C7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8C78A6" w:rsidRPr="00EF4015" w:rsidTr="000F5107">
        <w:tc>
          <w:tcPr>
            <w:tcW w:w="3231" w:type="dxa"/>
          </w:tcPr>
          <w:p w:rsidR="008C78A6" w:rsidRPr="00EF4015" w:rsidRDefault="008C78A6" w:rsidP="000F5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публичных консультаций</w:t>
            </w:r>
          </w:p>
        </w:tc>
        <w:tc>
          <w:tcPr>
            <w:tcW w:w="3175" w:type="dxa"/>
          </w:tcPr>
          <w:p w:rsidR="008C78A6" w:rsidRPr="00EF4015" w:rsidRDefault="008C78A6" w:rsidP="000F5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Содержание полученного мнения</w:t>
            </w:r>
          </w:p>
        </w:tc>
        <w:tc>
          <w:tcPr>
            <w:tcW w:w="3175" w:type="dxa"/>
          </w:tcPr>
          <w:p w:rsidR="008C78A6" w:rsidRPr="00EF4015" w:rsidRDefault="008C78A6" w:rsidP="000F5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об итогах рассмотрения мнения</w:t>
            </w:r>
          </w:p>
        </w:tc>
      </w:tr>
      <w:tr w:rsidR="008C78A6" w:rsidRPr="00EF4015" w:rsidTr="000F5107">
        <w:tc>
          <w:tcPr>
            <w:tcW w:w="3231" w:type="dxa"/>
          </w:tcPr>
          <w:p w:rsidR="008C78A6" w:rsidRPr="00EF4015" w:rsidRDefault="008C78A6" w:rsidP="000F5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8C78A6" w:rsidRPr="00EF4015" w:rsidRDefault="008C78A6" w:rsidP="000F5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</w:tcPr>
          <w:p w:rsidR="008C78A6" w:rsidRPr="00EF4015" w:rsidRDefault="008C78A6" w:rsidP="000F51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78A6" w:rsidRPr="00EF4015" w:rsidTr="000F5107">
        <w:tc>
          <w:tcPr>
            <w:tcW w:w="3231" w:type="dxa"/>
          </w:tcPr>
          <w:p w:rsidR="008C78A6" w:rsidRPr="00EF4015" w:rsidRDefault="008C78A6" w:rsidP="000F5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75" w:type="dxa"/>
          </w:tcPr>
          <w:p w:rsidR="008C78A6" w:rsidRPr="00EF4015" w:rsidRDefault="008C78A6" w:rsidP="000F5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75" w:type="dxa"/>
          </w:tcPr>
          <w:p w:rsidR="008C78A6" w:rsidRPr="00EF4015" w:rsidRDefault="008C78A6" w:rsidP="000F51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E260B" w:rsidRDefault="000E260B"/>
    <w:p w:rsidR="008C78A6" w:rsidRDefault="008C78A6"/>
    <w:p w:rsidR="008C78A6" w:rsidRDefault="008C78A6">
      <w:pPr>
        <w:rPr>
          <w:rFonts w:ascii="Times New Roman" w:eastAsia="Times New Roman" w:hAnsi="Times New Roman" w:cs="Times New Roman"/>
          <w:sz w:val="28"/>
          <w:szCs w:val="28"/>
        </w:rPr>
      </w:pPr>
      <w:r w:rsidRPr="008C78A6">
        <w:rPr>
          <w:rFonts w:ascii="Times New Roman" w:eastAsia="Times New Roman" w:hAnsi="Times New Roman" w:cs="Times New Roman"/>
          <w:sz w:val="28"/>
          <w:szCs w:val="28"/>
        </w:rPr>
        <w:t>29 января 2018 г.</w:t>
      </w:r>
    </w:p>
    <w:p w:rsidR="008C78A6" w:rsidRDefault="008C78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78A6" w:rsidRPr="008C78A6" w:rsidRDefault="008C78A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Зав. отделом экономики                                                          И.В. Соколова</w:t>
      </w:r>
    </w:p>
    <w:sectPr w:rsidR="008C78A6" w:rsidRPr="008C78A6" w:rsidSect="000E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A6"/>
    <w:rsid w:val="000E260B"/>
    <w:rsid w:val="008C78A6"/>
    <w:rsid w:val="00C4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Инна</cp:lastModifiedBy>
  <cp:revision>2</cp:revision>
  <dcterms:created xsi:type="dcterms:W3CDTF">2018-02-02T05:08:00Z</dcterms:created>
  <dcterms:modified xsi:type="dcterms:W3CDTF">2018-02-02T05:08:00Z</dcterms:modified>
</cp:coreProperties>
</file>